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92675" w14:textId="280FF5BB" w:rsidR="007208D5" w:rsidRDefault="007208D5" w:rsidP="008F5DAF">
      <w:pPr>
        <w:tabs>
          <w:tab w:val="left" w:pos="10800"/>
        </w:tabs>
      </w:pPr>
      <w:r>
        <w:t>Design-Build Project:</w:t>
      </w:r>
      <w:r w:rsidR="007424FB">
        <w:t xml:space="preserve"> </w:t>
      </w:r>
      <w:r w:rsidR="00257CAC">
        <w:t>Chester Bridge</w:t>
      </w:r>
      <w:r w:rsidR="008F5DAF">
        <w:tab/>
      </w:r>
    </w:p>
    <w:p w14:paraId="653527F3" w14:textId="77777777" w:rsidR="008F5DAF" w:rsidRDefault="008F5DAF" w:rsidP="008F5DAF">
      <w:pPr>
        <w:tabs>
          <w:tab w:val="left" w:pos="10800"/>
        </w:tabs>
      </w:pPr>
    </w:p>
    <w:p w14:paraId="434A8020" w14:textId="77777777" w:rsidR="008F5DAF" w:rsidRDefault="008F5DAF" w:rsidP="008F5DAF">
      <w:pPr>
        <w:tabs>
          <w:tab w:val="left" w:pos="108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980"/>
        <w:gridCol w:w="2430"/>
        <w:gridCol w:w="7470"/>
        <w:gridCol w:w="5940"/>
        <w:gridCol w:w="1604"/>
        <w:gridCol w:w="1384"/>
      </w:tblGrid>
      <w:tr w:rsidR="009E22CE" w14:paraId="37D5F537" w14:textId="77777777" w:rsidTr="00A74D07">
        <w:tc>
          <w:tcPr>
            <w:tcW w:w="12888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C222637" w14:textId="77777777" w:rsidR="009E22CE" w:rsidRDefault="009E22CE" w:rsidP="008F5DAF">
            <w:pPr>
              <w:tabs>
                <w:tab w:val="left" w:pos="10800"/>
              </w:tabs>
            </w:pPr>
            <w:r w:rsidRPr="009E22CE">
              <w:rPr>
                <w:sz w:val="22"/>
              </w:rPr>
              <w:t>Responses will be provided in writing and will be posted on the project SharePoint site.</w:t>
            </w:r>
          </w:p>
        </w:tc>
        <w:tc>
          <w:tcPr>
            <w:tcW w:w="8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0D69B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FOR MODOT USE ONLY</w:t>
            </w:r>
          </w:p>
        </w:tc>
      </w:tr>
      <w:tr w:rsidR="009E22CE" w14:paraId="2B3027A7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2D10F4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Item Number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F02F8B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RFQ Section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5CA53C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Topic</w:t>
            </w:r>
          </w:p>
        </w:tc>
        <w:tc>
          <w:tcPr>
            <w:tcW w:w="74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3BE269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Comment/Question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69BA79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Response (Enter a Response, “Moved to Master”, or “Withdrawn”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23961D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Date Closed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42AE94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Will change be reflected in future addendum? (Y/N)</w:t>
            </w:r>
          </w:p>
        </w:tc>
      </w:tr>
      <w:tr w:rsidR="009E22CE" w14:paraId="18EC4825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6DFADF" w14:textId="37F61DD6" w:rsidR="009E22CE" w:rsidRDefault="00257CAC" w:rsidP="009E22CE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233E289C" w14:textId="7C98E373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14:paraId="22A8BC38" w14:textId="1A9260D1" w:rsidR="009E22CE" w:rsidRDefault="009E22CE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497820" w14:textId="6F974DD9" w:rsidR="009E22CE" w:rsidRDefault="009E22CE" w:rsidP="0099120E"/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923DEA" w14:textId="4541278E" w:rsidR="001F1C49" w:rsidRDefault="001F1C49" w:rsidP="0099120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top w:val="single" w:sz="18" w:space="0" w:color="auto"/>
            </w:tcBorders>
            <w:vAlign w:val="center"/>
          </w:tcPr>
          <w:p w14:paraId="3C5E0F20" w14:textId="1BA7E002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7725A6" w14:textId="5C434481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646519B5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3B986A37" w14:textId="77E37301" w:rsidR="00A74D07" w:rsidRDefault="00257CAC" w:rsidP="009E22CE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14:paraId="612F915A" w14:textId="4A87095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78E80D92" w14:textId="02EFF497" w:rsidR="00A74D07" w:rsidRDefault="00A74D07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17ADE5CB" w14:textId="77777777" w:rsidR="00A74D07" w:rsidRPr="00DB7344" w:rsidRDefault="00A74D07" w:rsidP="0099120E">
            <w:pPr>
              <w:rPr>
                <w:rFonts w:eastAsia="Times New Roman"/>
              </w:rPr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34FEEBDD" w14:textId="77777777" w:rsidR="000516B9" w:rsidRPr="0099120E" w:rsidRDefault="000516B9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32AB4631" w14:textId="25698C24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6FB09586" w14:textId="124969B9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4892B746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1598217A" w14:textId="6BBFEC84" w:rsidR="00A74D07" w:rsidRDefault="00257CAC" w:rsidP="009E22CE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08490E4E" w14:textId="129F344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75B676A9" w14:textId="56FF1396" w:rsidR="00A74D07" w:rsidRDefault="00A74D07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54AB61C7" w14:textId="77777777" w:rsidR="00A74D07" w:rsidRDefault="00A74D07" w:rsidP="0099120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4DD2F439" w14:textId="37FF44CC" w:rsidR="00A74D07" w:rsidRDefault="00A74D07" w:rsidP="00B74C8A"/>
        </w:tc>
        <w:tc>
          <w:tcPr>
            <w:tcW w:w="1604" w:type="dxa"/>
            <w:vAlign w:val="center"/>
          </w:tcPr>
          <w:p w14:paraId="30EFFBE2" w14:textId="627C865E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019EEA64" w14:textId="5D3201D1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5B45C249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3F8DD412" w14:textId="3CE1673C" w:rsidR="00A74D07" w:rsidRDefault="00257CAC" w:rsidP="009E22CE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14:paraId="3F0D7B19" w14:textId="5F4C6993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03384FA5" w14:textId="0343E8F3" w:rsidR="00A74D07" w:rsidRDefault="00A74D07" w:rsidP="00E57701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22540D16" w14:textId="46AD5934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0D86DBEA" w14:textId="733801E3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09AF5F1A" w14:textId="30036644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27E019AD" w14:textId="5E3B9D03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338220A6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1E3B4C74" w14:textId="77777777" w:rsidR="009E22CE" w:rsidRDefault="00A74D07" w:rsidP="009E22CE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80" w:type="dxa"/>
            <w:vAlign w:val="center"/>
          </w:tcPr>
          <w:p w14:paraId="63F0C120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262DD14D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46C3474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4C92FDA9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3E1A0813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07B485EA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45C97ECE" w14:textId="77777777" w:rsidTr="00A74D07">
        <w:tc>
          <w:tcPr>
            <w:tcW w:w="10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2B5474" w14:textId="77777777" w:rsidR="009E22CE" w:rsidRDefault="00A74D07" w:rsidP="009E22CE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735398F0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691F353B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4A16F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60B9BB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bottom w:val="single" w:sz="18" w:space="0" w:color="auto"/>
            </w:tcBorders>
            <w:vAlign w:val="center"/>
          </w:tcPr>
          <w:p w14:paraId="6FC22242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A92A54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</w:tbl>
    <w:p w14:paraId="5E1277B5" w14:textId="77777777" w:rsidR="009E22CE" w:rsidRDefault="009E22CE" w:rsidP="008F5DAF">
      <w:pPr>
        <w:tabs>
          <w:tab w:val="left" w:pos="10800"/>
        </w:tabs>
      </w:pPr>
      <w:r>
        <w:t>Add additional lines as needed.</w:t>
      </w:r>
    </w:p>
    <w:sectPr w:rsidR="009E22CE" w:rsidSect="008F5DAF">
      <w:headerReference w:type="default" r:id="rId11"/>
      <w:footerReference w:type="default" r:id="rId12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1C7EA" w14:textId="77777777" w:rsidR="00652E49" w:rsidRDefault="00652E49" w:rsidP="00996BA5">
      <w:pPr>
        <w:spacing w:after="0" w:line="240" w:lineRule="auto"/>
      </w:pPr>
      <w:r>
        <w:separator/>
      </w:r>
    </w:p>
  </w:endnote>
  <w:endnote w:type="continuationSeparator" w:id="0">
    <w:p w14:paraId="4D1ADF01" w14:textId="77777777" w:rsidR="00652E49" w:rsidRDefault="00652E49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36755" w14:textId="77777777" w:rsidR="005341AF" w:rsidRDefault="00EF26DA" w:rsidP="008F5DAF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B74C8A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B74C8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3ED2A" w14:textId="77777777" w:rsidR="00652E49" w:rsidRDefault="00652E49" w:rsidP="00996BA5">
      <w:pPr>
        <w:spacing w:after="0" w:line="240" w:lineRule="auto"/>
      </w:pPr>
      <w:r>
        <w:separator/>
      </w:r>
    </w:p>
  </w:footnote>
  <w:footnote w:type="continuationSeparator" w:id="0">
    <w:p w14:paraId="45AAB987" w14:textId="77777777" w:rsidR="00652E49" w:rsidRDefault="00652E49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44DAD" w14:textId="77777777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691045E9" wp14:editId="3056F794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3554A709" w14:textId="77777777" w:rsidR="00996BA5" w:rsidRDefault="008F5DAF" w:rsidP="007424FB">
    <w:pPr>
      <w:pStyle w:val="Title"/>
      <w:pBdr>
        <w:bottom w:val="single" w:sz="24" w:space="1" w:color="auto"/>
      </w:pBdr>
    </w:pPr>
    <w:r>
      <w:t>REQUESTS FOR CLARIFICATION</w:t>
    </w:r>
    <w:r w:rsidR="009E22CE">
      <w:t xml:space="preserve"> – RFQ PHASE</w:t>
    </w:r>
  </w:p>
  <w:p w14:paraId="0B98DF29" w14:textId="77777777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17DE4"/>
    <w:rsid w:val="000516B9"/>
    <w:rsid w:val="00051A01"/>
    <w:rsid w:val="001E53AC"/>
    <w:rsid w:val="001F1C49"/>
    <w:rsid w:val="001F4615"/>
    <w:rsid w:val="00251802"/>
    <w:rsid w:val="00257CAC"/>
    <w:rsid w:val="00297A6F"/>
    <w:rsid w:val="00330B0B"/>
    <w:rsid w:val="00462850"/>
    <w:rsid w:val="004D2AF8"/>
    <w:rsid w:val="005341AF"/>
    <w:rsid w:val="0059590C"/>
    <w:rsid w:val="00603E6A"/>
    <w:rsid w:val="0060442A"/>
    <w:rsid w:val="006255AD"/>
    <w:rsid w:val="00637E26"/>
    <w:rsid w:val="00652E49"/>
    <w:rsid w:val="00663D99"/>
    <w:rsid w:val="006713FC"/>
    <w:rsid w:val="006D1093"/>
    <w:rsid w:val="006D50FD"/>
    <w:rsid w:val="006F66AE"/>
    <w:rsid w:val="007208D5"/>
    <w:rsid w:val="007424FB"/>
    <w:rsid w:val="00795FAE"/>
    <w:rsid w:val="007B4256"/>
    <w:rsid w:val="007E395B"/>
    <w:rsid w:val="008D1448"/>
    <w:rsid w:val="008F5DAF"/>
    <w:rsid w:val="0092402E"/>
    <w:rsid w:val="0099120E"/>
    <w:rsid w:val="00996BA5"/>
    <w:rsid w:val="009B6687"/>
    <w:rsid w:val="009E22CE"/>
    <w:rsid w:val="00A74D07"/>
    <w:rsid w:val="00A86A1B"/>
    <w:rsid w:val="00B74C8A"/>
    <w:rsid w:val="00BA6390"/>
    <w:rsid w:val="00BB0286"/>
    <w:rsid w:val="00BF6E82"/>
    <w:rsid w:val="00C00527"/>
    <w:rsid w:val="00C65A8D"/>
    <w:rsid w:val="00D273C7"/>
    <w:rsid w:val="00D37E68"/>
    <w:rsid w:val="00D46D0D"/>
    <w:rsid w:val="00D7449B"/>
    <w:rsid w:val="00DB7344"/>
    <w:rsid w:val="00DF1A57"/>
    <w:rsid w:val="00E31FBC"/>
    <w:rsid w:val="00E57701"/>
    <w:rsid w:val="00E8524D"/>
    <w:rsid w:val="00EF26DA"/>
    <w:rsid w:val="00F845EB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8EB7D"/>
  <w15:docId w15:val="{FEE2D20E-D362-4939-BB61-26ED813A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0C5B1394F134D9AB929FA6B963724" ma:contentTypeVersion="1" ma:contentTypeDescription="Create a new document." ma:contentTypeScope="" ma:versionID="4c45901de96b9988e29d5571e1f385ce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ADD82-B9E1-4358-823F-A8D03F645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913BB9-DA3E-4A51-B147-09B4ECA05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M. Smith</dc:creator>
  <cp:lastModifiedBy>Jessie B. Philpot</cp:lastModifiedBy>
  <cp:revision>9</cp:revision>
  <dcterms:created xsi:type="dcterms:W3CDTF">2020-01-23T15:46:00Z</dcterms:created>
  <dcterms:modified xsi:type="dcterms:W3CDTF">2022-06-15T02:37:00Z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0x010100E120C5B1394F134D9AB929FA6B963724</vt:lpwstr>
  </property>
</Properties>
</file>